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64D00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64D00">
        <w:rPr>
          <w:rFonts w:cstheme="minorHAnsi"/>
          <w:b/>
          <w:sz w:val="28"/>
          <w:szCs w:val="28"/>
        </w:rPr>
        <w:t xml:space="preserve">Тема: </w:t>
      </w:r>
      <w:r w:rsidR="009E2A74">
        <w:rPr>
          <w:rFonts w:cstheme="minorHAnsi"/>
          <w:b/>
          <w:color w:val="4F81BD" w:themeColor="accent1"/>
          <w:sz w:val="28"/>
          <w:szCs w:val="28"/>
        </w:rPr>
        <w:t>Які предмети притягує магніт</w:t>
      </w:r>
      <w:r w:rsidR="00B9436A" w:rsidRPr="00564D00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564D00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64D00">
        <w:rPr>
          <w:rFonts w:cstheme="minorHAnsi"/>
          <w:b/>
          <w:sz w:val="24"/>
          <w:szCs w:val="24"/>
        </w:rPr>
        <w:t>Мета:</w:t>
      </w:r>
      <w:r w:rsidRPr="00564D00">
        <w:rPr>
          <w:rFonts w:cstheme="minorHAnsi"/>
          <w:sz w:val="24"/>
          <w:szCs w:val="24"/>
        </w:rPr>
        <w:t xml:space="preserve"> </w:t>
      </w:r>
      <w:r w:rsidR="001C1B95" w:rsidRPr="00564D00">
        <w:rPr>
          <w:rFonts w:cstheme="minorHAnsi"/>
          <w:sz w:val="24"/>
          <w:szCs w:val="24"/>
        </w:rPr>
        <w:t xml:space="preserve">дати уявлення про </w:t>
      </w:r>
      <w:r w:rsidR="00474B4D">
        <w:rPr>
          <w:rFonts w:cstheme="minorHAnsi"/>
          <w:sz w:val="24"/>
          <w:szCs w:val="24"/>
        </w:rPr>
        <w:t>те, що магніт створює силу, яка може діяти на відстані; вчити сортувати предмети на ті, як</w:t>
      </w:r>
      <w:r w:rsidR="00F5501E">
        <w:rPr>
          <w:rFonts w:cstheme="minorHAnsi"/>
          <w:sz w:val="24"/>
          <w:szCs w:val="24"/>
        </w:rPr>
        <w:t>і магніт притягує і не притягує; вчити проводити дослідження, фіксувати дані, робити висновки.</w:t>
      </w:r>
    </w:p>
    <w:p w:rsidR="00ED7400" w:rsidRPr="00564D00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64D00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64D00" w:rsidTr="00917026">
        <w:tc>
          <w:tcPr>
            <w:tcW w:w="9309" w:type="dxa"/>
            <w:gridSpan w:val="3"/>
          </w:tcPr>
          <w:p w:rsidR="002D3DA4" w:rsidRPr="00564D00" w:rsidRDefault="002D3DA4" w:rsidP="00917026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564D00">
              <w:rPr>
                <w:rFonts w:asciiTheme="minorHAnsi" w:hAnsiTheme="minorHAnsi" w:cstheme="minorHAnsi"/>
                <w:b/>
                <w:lang w:val="uk-UA"/>
              </w:rPr>
              <w:t xml:space="preserve">Очікувані результати: </w:t>
            </w:r>
          </w:p>
          <w:p w:rsidR="002D3DA4" w:rsidRPr="00564D00" w:rsidRDefault="009B192C" w:rsidP="005F6280">
            <w:pPr>
              <w:pStyle w:val="Default"/>
              <w:rPr>
                <w:rFonts w:asciiTheme="minorHAnsi" w:hAnsiTheme="minorHAnsi" w:cstheme="minorHAnsi"/>
                <w:b/>
                <w:highlight w:val="yellow"/>
                <w:lang w:val="uk-UA"/>
              </w:rPr>
            </w:pPr>
            <w:r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5222A1" w:rsidRPr="00564D00">
              <w:rPr>
                <w:rFonts w:asciiTheme="minorHAnsi" w:hAnsiTheme="minorHAnsi" w:cstheme="minorHAnsi"/>
                <w:color w:val="4F81BC"/>
                <w:lang w:val="uk-UA"/>
              </w:rPr>
              <w:t xml:space="preserve">[1-4.1-10]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[4 ПРО 1-2.2-2]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;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- формулює проблему, визначає відоме і невідоме в ній [1 ПРО 1-4.2-1];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- робить висновки </w:t>
            </w:r>
            <w:r w:rsidR="0004712E" w:rsidRPr="00564D00">
              <w:rPr>
                <w:rFonts w:asciiTheme="minorHAnsi" w:eastAsia="Calibri" w:hAnsiTheme="minorHAnsi" w:cstheme="minorHAnsi"/>
                <w:lang w:val="uk-UA"/>
              </w:rPr>
              <w:t>зі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  <w:tr w:rsidR="002D3DA4" w:rsidRPr="00564D00" w:rsidTr="00917026">
        <w:tc>
          <w:tcPr>
            <w:tcW w:w="3521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564D00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564D00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F9113C" w:rsidRPr="00564D00" w:rsidRDefault="005F6280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можу </w:t>
            </w:r>
            <w:r w:rsidR="00474B4D">
              <w:rPr>
                <w:rFonts w:cstheme="minorHAnsi"/>
                <w:sz w:val="24"/>
                <w:szCs w:val="24"/>
              </w:rPr>
              <w:t>порівнювати і групувати предмети</w:t>
            </w:r>
            <w:r w:rsidR="00F9113C" w:rsidRPr="00564D00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474B4D">
              <w:rPr>
                <w:rFonts w:cstheme="minorHAnsi"/>
                <w:sz w:val="24"/>
                <w:szCs w:val="24"/>
              </w:rPr>
              <w:t>вмію сортувати предмети на ті, які магніт притягує і не притягує</w:t>
            </w:r>
            <w:r w:rsidR="002D7163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474B4D">
              <w:rPr>
                <w:rFonts w:cstheme="minorHAnsi"/>
                <w:sz w:val="24"/>
                <w:szCs w:val="24"/>
              </w:rPr>
              <w:t>знаю, що магніт створює силу, яка притягує деякі предмети</w:t>
            </w:r>
            <w:r w:rsidR="00A13B91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474B4D">
              <w:rPr>
                <w:rFonts w:cstheme="minorHAnsi"/>
                <w:sz w:val="24"/>
                <w:szCs w:val="24"/>
              </w:rPr>
              <w:t>можу навести приклади предметів, які притягує і не притягує магніт, і</w:t>
            </w:r>
            <w:r w:rsidR="00AC4EFB">
              <w:rPr>
                <w:rFonts w:cstheme="minorHAnsi"/>
                <w:sz w:val="24"/>
                <w:szCs w:val="24"/>
              </w:rPr>
              <w:t xml:space="preserve"> назвати, з яких речовин вони с</w:t>
            </w:r>
            <w:r w:rsidR="00474B4D">
              <w:rPr>
                <w:rFonts w:cstheme="minorHAnsi"/>
                <w:sz w:val="24"/>
                <w:szCs w:val="24"/>
              </w:rPr>
              <w:t>кладаються</w:t>
            </w:r>
            <w:r w:rsidR="00F9113C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2D3DA4" w:rsidRPr="00564D00" w:rsidRDefault="002D3DA4" w:rsidP="00C64475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564D00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564D00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2D3DA4" w:rsidRPr="00564D00" w:rsidRDefault="009E2A74" w:rsidP="001C1B95">
            <w:pPr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>Магніт</w:t>
            </w:r>
            <w:r w:rsidR="00474B4D">
              <w:rPr>
                <w:rFonts w:cstheme="minorHAnsi"/>
                <w:sz w:val="24"/>
                <w:szCs w:val="24"/>
              </w:rPr>
              <w:t>, сила</w:t>
            </w:r>
            <w:r>
              <w:rPr>
                <w:rFonts w:cstheme="minorHAnsi"/>
                <w:sz w:val="24"/>
                <w:szCs w:val="24"/>
              </w:rPr>
              <w:t>, магнітне поле, метал</w:t>
            </w:r>
          </w:p>
        </w:tc>
        <w:tc>
          <w:tcPr>
            <w:tcW w:w="2811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9E2A74" w:rsidRPr="00D92D32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Підручник, зошит [105</w:t>
            </w:r>
            <w:r w:rsidRPr="00D92D32">
              <w:rPr>
                <w:rFonts w:cstheme="minorHAnsi"/>
                <w:sz w:val="24"/>
                <w:szCs w:val="24"/>
              </w:rPr>
              <w:t>;</w:t>
            </w:r>
            <w:r w:rsidRPr="00D92D32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6</w:t>
            </w:r>
            <w:r w:rsidRPr="00D92D32">
              <w:rPr>
                <w:rFonts w:cstheme="minorHAnsi"/>
                <w:i/>
                <w:sz w:val="24"/>
                <w:szCs w:val="24"/>
              </w:rPr>
              <w:t>1</w:t>
            </w:r>
            <w:r w:rsidRPr="00D92D32">
              <w:rPr>
                <w:rFonts w:cstheme="minorHAnsi"/>
                <w:sz w:val="24"/>
                <w:szCs w:val="24"/>
              </w:rPr>
              <w:t>]</w:t>
            </w:r>
          </w:p>
          <w:p w:rsidR="009E2A74" w:rsidRPr="00D92D32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D92D32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9E2A74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D92D32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9E2A74" w:rsidRPr="00A47684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A47684">
              <w:rPr>
                <w:rFonts w:cstheme="minorHAnsi"/>
                <w:b/>
                <w:sz w:val="24"/>
                <w:szCs w:val="24"/>
              </w:rPr>
              <w:t>стрижневі магніти</w:t>
            </w:r>
          </w:p>
          <w:p w:rsidR="009E2A74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A47684">
              <w:rPr>
                <w:rFonts w:cstheme="minorHAnsi"/>
                <w:b/>
                <w:sz w:val="24"/>
                <w:szCs w:val="24"/>
              </w:rPr>
              <w:t>скріпки</w:t>
            </w:r>
          </w:p>
          <w:p w:rsidR="009E2A74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невеликі  предмети з різних металів (напр. монети, шурупи, у т. ч. алюмінієві)</w:t>
            </w:r>
            <w:r w:rsidR="00474B4D">
              <w:rPr>
                <w:rFonts w:cstheme="minorHAnsi"/>
                <w:b/>
                <w:sz w:val="24"/>
                <w:szCs w:val="24"/>
              </w:rPr>
              <w:t xml:space="preserve"> та неметалів (гумка, олівець, шматок паперу, обгортка зошита</w:t>
            </w:r>
            <w:r w:rsidR="00F5501E">
              <w:rPr>
                <w:rFonts w:cstheme="minorHAnsi"/>
                <w:b/>
                <w:sz w:val="24"/>
                <w:szCs w:val="24"/>
              </w:rPr>
              <w:t>, кубик лего, пластиковий стаканчик</w:t>
            </w:r>
            <w:r w:rsidR="00474B4D">
              <w:rPr>
                <w:rFonts w:cstheme="minorHAnsi"/>
                <w:b/>
                <w:sz w:val="24"/>
                <w:szCs w:val="24"/>
              </w:rPr>
              <w:t xml:space="preserve"> тощо)</w:t>
            </w:r>
          </w:p>
          <w:p w:rsidR="009E2A74" w:rsidRPr="00A47684" w:rsidRDefault="009E2A74" w:rsidP="009E2A74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нитки</w:t>
            </w:r>
          </w:p>
          <w:p w:rsidR="002D3DA4" w:rsidRPr="00564D00" w:rsidRDefault="002D3DA4" w:rsidP="002678FE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:rsidR="002D3DA4" w:rsidRPr="00564D00" w:rsidRDefault="002D3DA4" w:rsidP="002D3DA4">
      <w:pPr>
        <w:rPr>
          <w:rFonts w:cstheme="minorHAnsi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64D00" w:rsidRDefault="00707633" w:rsidP="00917026">
            <w:pPr>
              <w:rPr>
                <w:rFonts w:cstheme="minorHAnsi"/>
                <w:b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64D0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1B95" w:rsidRPr="00564D00" w:rsidRDefault="00474B4D" w:rsidP="001C1B9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сприйняття нової теми</w:t>
            </w:r>
            <w:r w:rsidR="00B9436A" w:rsidRPr="00564D00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6E7F6A" w:rsidRPr="00564D00" w:rsidRDefault="00AC4EFB" w:rsidP="00712E78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lang w:eastAsia="ru-RU"/>
              </w:rPr>
            </w:pPr>
            <w:r>
              <w:rPr>
                <w:rFonts w:cstheme="minorHAnsi"/>
                <w:b/>
                <w:lang w:eastAsia="ru-RU"/>
              </w:rPr>
              <w:t>Бесіда</w:t>
            </w:r>
            <w:r w:rsidR="00712E78" w:rsidRPr="00564D00">
              <w:rPr>
                <w:rFonts w:cstheme="minorHAnsi"/>
                <w:b/>
                <w:lang w:eastAsia="ru-RU"/>
              </w:rPr>
              <w:t>.</w:t>
            </w:r>
          </w:p>
          <w:p w:rsidR="00712E78" w:rsidRPr="00564D00" w:rsidRDefault="00712E78" w:rsidP="00712E7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lang w:eastAsia="ru-RU"/>
              </w:rPr>
            </w:pPr>
          </w:p>
          <w:p w:rsidR="00265449" w:rsidRDefault="00474B4D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>Що треба зробити, щоб перемістити предмет або зупинити його чи змінити напрям руху? (</w:t>
            </w:r>
            <w:r w:rsidRPr="00AC4EFB">
              <w:rPr>
                <w:rFonts w:cstheme="minorHAnsi"/>
                <w:i/>
                <w:lang w:eastAsia="ru-RU"/>
              </w:rPr>
              <w:t>прикласти силу, потягнути або натиснути/штовхнути)</w:t>
            </w:r>
          </w:p>
          <w:p w:rsidR="00431337" w:rsidRPr="00564D00" w:rsidRDefault="00431337" w:rsidP="0043133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</w:p>
          <w:p w:rsidR="00AC4EFB" w:rsidRPr="00431337" w:rsidRDefault="00AC4EFB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  <w:r w:rsidRPr="00AC4EFB">
              <w:rPr>
                <w:rFonts w:cstheme="minorHAnsi"/>
                <w:lang w:eastAsia="ru-RU"/>
              </w:rPr>
              <w:t>Чи залежить сила, яку ми прикладаємо, щоб зрушити предмет, від поверхні, на якій розташований предмет?</w:t>
            </w:r>
            <w:r>
              <w:rPr>
                <w:rFonts w:cstheme="minorHAnsi"/>
                <w:lang w:eastAsia="ru-RU"/>
              </w:rPr>
              <w:t xml:space="preserve"> </w:t>
            </w:r>
            <w:r w:rsidRPr="00AC4EFB">
              <w:rPr>
                <w:rFonts w:cstheme="minorHAnsi"/>
                <w:i/>
                <w:lang w:eastAsia="ru-RU"/>
              </w:rPr>
              <w:t>(так, на шорсткій поверхні треба прикласти більшу силу, бо виникає більша сила тертя)</w:t>
            </w:r>
          </w:p>
          <w:p w:rsidR="00431337" w:rsidRPr="00431337" w:rsidRDefault="00431337" w:rsidP="00431337">
            <w:pPr>
              <w:pStyle w:val="a3"/>
              <w:rPr>
                <w:rFonts w:cstheme="minorHAnsi"/>
                <w:lang w:eastAsia="ru-RU"/>
              </w:rPr>
            </w:pPr>
          </w:p>
          <w:p w:rsidR="00431337" w:rsidRPr="00AC4EFB" w:rsidRDefault="00431337" w:rsidP="0043133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lang w:eastAsia="ru-RU"/>
              </w:rPr>
            </w:pPr>
          </w:p>
          <w:p w:rsidR="00B9436A" w:rsidRPr="00474B4D" w:rsidRDefault="00474B4D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 xml:space="preserve">Чи можна перемістити предмет, не торкаючись його? </w:t>
            </w:r>
            <w:r w:rsidRPr="00474B4D">
              <w:rPr>
                <w:rFonts w:cstheme="minorHAnsi"/>
                <w:i/>
                <w:lang w:eastAsia="ru-RU"/>
              </w:rPr>
              <w:t>(наприклад, використати  магніт)</w:t>
            </w:r>
          </w:p>
          <w:p w:rsidR="007F2B9C" w:rsidRPr="00564D00" w:rsidRDefault="007F2B9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</w:p>
          <w:p w:rsidR="001C1B95" w:rsidRPr="00564D00" w:rsidRDefault="001C1B95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AF0E6E" w:rsidRPr="00564D00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564D00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64D00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64D00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64D00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678FE" w:rsidRPr="00564D00" w:rsidRDefault="00AC4EFB" w:rsidP="002678FE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Дискусія</w:t>
            </w:r>
          </w:p>
          <w:p w:rsidR="006E7F6A" w:rsidRPr="00564D00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3124C" w:rsidRPr="00564D00" w:rsidRDefault="00AC4EFB" w:rsidP="006E7F6A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З</w:t>
            </w:r>
            <w:r w:rsidR="002678FE" w:rsidRPr="00564D00">
              <w:rPr>
                <w:rFonts w:cstheme="minorHAnsi"/>
                <w:b/>
              </w:rPr>
              <w:t>авдання 1 підручника</w:t>
            </w:r>
            <w:r w:rsidR="00E3124C" w:rsidRPr="00564D00">
              <w:rPr>
                <w:rFonts w:cstheme="minorHAnsi"/>
                <w:b/>
              </w:rPr>
              <w:t>.</w:t>
            </w:r>
          </w:p>
          <w:p w:rsidR="00E3124C" w:rsidRPr="00564D00" w:rsidRDefault="00AC4EFB" w:rsidP="00E3124C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393E5F5" wp14:editId="08A745D9">
                  <wp:extent cx="3764478" cy="91509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937" cy="920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C13B2" w:rsidP="00E3124C">
            <w:pPr>
              <w:pStyle w:val="a3"/>
              <w:rPr>
                <w:rFonts w:cstheme="minorHAnsi"/>
              </w:rPr>
            </w:pPr>
            <w:r w:rsidRPr="00564D00">
              <w:rPr>
                <w:rFonts w:cstheme="minorHAnsi"/>
              </w:rPr>
              <w:t xml:space="preserve">Завдання </w:t>
            </w:r>
            <w:r w:rsidR="002678FE" w:rsidRPr="00564D00">
              <w:rPr>
                <w:rFonts w:cstheme="minorHAnsi"/>
              </w:rPr>
              <w:t>спочатку обговорюється в парах.</w:t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F9113C" w:rsidRPr="00564D00" w:rsidRDefault="00F9113C" w:rsidP="002C13B2">
            <w:pPr>
              <w:pStyle w:val="a3"/>
              <w:ind w:left="144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64D00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64D00" w:rsidRDefault="00AC4EFB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Сортування предметів</w:t>
            </w:r>
          </w:p>
          <w:p w:rsidR="004F1D90" w:rsidRPr="00564D00" w:rsidRDefault="004F1D90" w:rsidP="00917026">
            <w:pPr>
              <w:rPr>
                <w:rFonts w:cstheme="minorHAnsi"/>
              </w:rPr>
            </w:pPr>
          </w:p>
          <w:p w:rsidR="007A08A8" w:rsidRPr="00564D00" w:rsidRDefault="00DF4794" w:rsidP="00917026">
            <w:pPr>
              <w:rPr>
                <w:rFonts w:cstheme="minorHAnsi"/>
              </w:rPr>
            </w:pPr>
            <w:r w:rsidRPr="00564D00">
              <w:rPr>
                <w:rFonts w:cstheme="minorHAnsi"/>
                <w:b/>
              </w:rPr>
              <w:t>1</w:t>
            </w:r>
            <w:r w:rsidR="00CE1D44" w:rsidRPr="00564D00">
              <w:rPr>
                <w:rFonts w:cstheme="minorHAnsi"/>
                <w:b/>
              </w:rPr>
              <w:t>. </w:t>
            </w:r>
            <w:r w:rsidR="007B7E86" w:rsidRPr="00564D00">
              <w:rPr>
                <w:rFonts w:cstheme="minorHAnsi"/>
                <w:b/>
              </w:rPr>
              <w:t xml:space="preserve">Завдання </w:t>
            </w:r>
            <w:r w:rsidR="00AC4EFB">
              <w:rPr>
                <w:rFonts w:cstheme="minorHAnsi"/>
                <w:b/>
              </w:rPr>
              <w:t>2</w:t>
            </w:r>
            <w:r w:rsidR="007B7E86" w:rsidRPr="00564D00">
              <w:rPr>
                <w:rFonts w:cstheme="minorHAnsi"/>
                <w:b/>
              </w:rPr>
              <w:t xml:space="preserve"> </w:t>
            </w:r>
            <w:r w:rsidR="007B7E86" w:rsidRPr="00AC4EFB">
              <w:rPr>
                <w:rFonts w:cstheme="minorHAnsi"/>
              </w:rPr>
              <w:t>підручника</w:t>
            </w:r>
            <w:r w:rsidR="00CE1D44" w:rsidRPr="00AC4EFB">
              <w:rPr>
                <w:rFonts w:cstheme="minorHAnsi"/>
              </w:rPr>
              <w:t xml:space="preserve"> </w:t>
            </w:r>
            <w:r w:rsidR="00AC4EFB" w:rsidRPr="00AC4EFB">
              <w:rPr>
                <w:rFonts w:cstheme="minorHAnsi"/>
              </w:rPr>
              <w:t xml:space="preserve">/ </w:t>
            </w:r>
            <w:r w:rsidR="00AC4EFB" w:rsidRPr="004F1A08">
              <w:rPr>
                <w:rFonts w:cstheme="minorHAnsi"/>
                <w:b/>
              </w:rPr>
              <w:t>завдання 1</w:t>
            </w:r>
            <w:r w:rsidR="004F1A08">
              <w:rPr>
                <w:rFonts w:cstheme="minorHAnsi"/>
                <w:b/>
              </w:rPr>
              <w:t>, 2</w:t>
            </w:r>
            <w:r w:rsidR="00AC4EFB" w:rsidRPr="004F1A08">
              <w:rPr>
                <w:rFonts w:cstheme="minorHAnsi"/>
                <w:b/>
              </w:rPr>
              <w:t xml:space="preserve"> зошита</w:t>
            </w:r>
            <w:r w:rsidR="00647DCE" w:rsidRPr="00AC4EFB">
              <w:rPr>
                <w:rFonts w:cstheme="minorHAnsi"/>
              </w:rPr>
              <w:t>.</w:t>
            </w:r>
          </w:p>
          <w:p w:rsidR="00AC4EFB" w:rsidRDefault="00AC4EFB" w:rsidP="00917026">
            <w:pPr>
              <w:rPr>
                <w:rFonts w:cstheme="minorHAnsi"/>
              </w:rPr>
            </w:pPr>
          </w:p>
          <w:p w:rsidR="00785D00" w:rsidRDefault="00AC4EFB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Діти можуть вибрати предмети з тих, що є в них на парті, або скористатися запропонованими вчителем.</w:t>
            </w:r>
          </w:p>
          <w:p w:rsidR="004F1A08" w:rsidRDefault="004F1A08" w:rsidP="00917026">
            <w:pPr>
              <w:rPr>
                <w:rFonts w:cstheme="minorHAnsi"/>
              </w:rPr>
            </w:pPr>
          </w:p>
          <w:p w:rsidR="00AC4EFB" w:rsidRDefault="004F1A08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Серед запропонованих предметів має бути щось алюмінієве чи мідне (напр., дріт) – щоб показати, що магніт притягує не всі метали.  Якщо на вчителеві є золота або срібна прикраса, можна продемонструвати, що її магніт не притягне.</w:t>
            </w:r>
          </w:p>
          <w:p w:rsidR="004F1A08" w:rsidRDefault="004F1A08" w:rsidP="00917026">
            <w:pPr>
              <w:rPr>
                <w:rFonts w:cstheme="minorHAnsi"/>
              </w:rPr>
            </w:pPr>
          </w:p>
          <w:p w:rsidR="004F1A08" w:rsidRDefault="004F1A08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Учні діють відповідно до завдань у зошиті: </w:t>
            </w:r>
          </w:p>
          <w:p w:rsidR="004F1A08" w:rsidRPr="004F1A08" w:rsidRDefault="004F1A08" w:rsidP="004F1A08">
            <w:pPr>
              <w:pStyle w:val="a3"/>
              <w:numPr>
                <w:ilvl w:val="0"/>
                <w:numId w:val="38"/>
              </w:numPr>
              <w:rPr>
                <w:rFonts w:cstheme="minorHAnsi"/>
              </w:rPr>
            </w:pPr>
            <w:r w:rsidRPr="004F1A08">
              <w:rPr>
                <w:rFonts w:cstheme="minorHAnsi"/>
              </w:rPr>
              <w:t>вибирають/отримують предмети – записують їхні назви;</w:t>
            </w:r>
          </w:p>
          <w:p w:rsidR="004F1A08" w:rsidRDefault="004F1A08" w:rsidP="004F1A08">
            <w:pPr>
              <w:pStyle w:val="a3"/>
              <w:numPr>
                <w:ilvl w:val="0"/>
                <w:numId w:val="3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роблять припущення (сталять плюс у відповідній комірці);</w:t>
            </w:r>
          </w:p>
          <w:p w:rsidR="004F1A08" w:rsidRDefault="004F1A08" w:rsidP="004F1A08">
            <w:pPr>
              <w:pStyle w:val="a3"/>
              <w:numPr>
                <w:ilvl w:val="0"/>
                <w:numId w:val="3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перевіряють припущення і заповнюють таблицю завдання 2 зошита;</w:t>
            </w:r>
          </w:p>
          <w:p w:rsidR="004F1A08" w:rsidRPr="004F1A08" w:rsidRDefault="004F1A08" w:rsidP="004F1A08">
            <w:pPr>
              <w:pStyle w:val="a3"/>
              <w:numPr>
                <w:ilvl w:val="0"/>
                <w:numId w:val="3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роблять і записують висновки.</w:t>
            </w:r>
          </w:p>
          <w:p w:rsidR="00AC4EFB" w:rsidRPr="00564D00" w:rsidRDefault="00AC4EFB" w:rsidP="00917026">
            <w:pPr>
              <w:rPr>
                <w:rFonts w:cstheme="minorHAnsi"/>
              </w:rPr>
            </w:pPr>
          </w:p>
          <w:p w:rsidR="002C13B2" w:rsidRPr="00564D00" w:rsidRDefault="00AC4EFB" w:rsidP="0024428C">
            <w:pPr>
              <w:pStyle w:val="a3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DBCD209" wp14:editId="271C839B">
                  <wp:extent cx="3407809" cy="260069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900" cy="261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13B2" w:rsidRPr="00564D00" w:rsidRDefault="004F1A08" w:rsidP="0024428C">
            <w:pPr>
              <w:pStyle w:val="a3"/>
              <w:ind w:left="108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</w:t>
            </w:r>
            <w:r w:rsidR="002C13B2" w:rsidRPr="00564D00">
              <w:rPr>
                <w:rFonts w:cstheme="minorHAnsi"/>
                <w:b/>
              </w:rPr>
              <w:t xml:space="preserve">іти мають </w:t>
            </w:r>
            <w:r>
              <w:rPr>
                <w:rFonts w:cstheme="minorHAnsi"/>
                <w:b/>
              </w:rPr>
              <w:t>працювати</w:t>
            </w:r>
            <w:r w:rsidR="002C13B2" w:rsidRPr="00564D00">
              <w:rPr>
                <w:rFonts w:cstheme="minorHAnsi"/>
                <w:b/>
              </w:rPr>
              <w:t xml:space="preserve"> самостійно</w:t>
            </w:r>
            <w:r>
              <w:rPr>
                <w:rFonts w:cstheme="minorHAnsi"/>
                <w:b/>
              </w:rPr>
              <w:t>, а потім розповісти про результати.</w:t>
            </w: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732C6D" w:rsidRDefault="00E946CC" w:rsidP="00ED2F11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564D00">
              <w:rPr>
                <w:rFonts w:cstheme="minorHAnsi"/>
                <w:b/>
              </w:rPr>
              <w:t xml:space="preserve">Завдання </w:t>
            </w:r>
            <w:r>
              <w:rPr>
                <w:rFonts w:cstheme="minorHAnsi"/>
                <w:b/>
              </w:rPr>
              <w:t>3 зошита.</w:t>
            </w:r>
          </w:p>
          <w:p w:rsidR="00ED2F11" w:rsidRPr="00ED2F11" w:rsidRDefault="00ED2F11" w:rsidP="00ED2F11">
            <w:pPr>
              <w:pStyle w:val="a3"/>
              <w:rPr>
                <w:rFonts w:cstheme="minorHAnsi"/>
              </w:rPr>
            </w:pPr>
            <w:r w:rsidRPr="00ED2F11">
              <w:rPr>
                <w:rFonts w:cstheme="minorHAnsi"/>
              </w:rPr>
              <w:t>Перевірка в парах.</w:t>
            </w:r>
          </w:p>
          <w:p w:rsidR="00ED2F11" w:rsidRDefault="00ED2F11" w:rsidP="00ED2F11">
            <w:pPr>
              <w:pStyle w:val="a3"/>
              <w:rPr>
                <w:rFonts w:cstheme="minorHAnsi"/>
              </w:rPr>
            </w:pPr>
          </w:p>
          <w:p w:rsidR="00ED2F11" w:rsidRPr="00564D00" w:rsidRDefault="00ED2F11" w:rsidP="00ED2F11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76817B01" wp14:editId="4B1CDC7D">
                  <wp:extent cx="4200525" cy="11715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52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Pr="00564D00" w:rsidRDefault="0072419F" w:rsidP="00647DCE">
            <w:pPr>
              <w:pStyle w:val="a3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4F1A08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F1A08" w:rsidRPr="00564D00" w:rsidRDefault="004F1A08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F1A08" w:rsidRPr="00564D00" w:rsidRDefault="0054271A" w:rsidP="004F1A08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4F1A08" w:rsidRPr="00564D00" w:rsidRDefault="004F1A08" w:rsidP="004F1A08">
            <w:pPr>
              <w:rPr>
                <w:rFonts w:cstheme="minorHAnsi"/>
              </w:rPr>
            </w:pPr>
          </w:p>
          <w:p w:rsidR="004F1A08" w:rsidRPr="0054271A" w:rsidRDefault="0054271A" w:rsidP="0054271A">
            <w:pPr>
              <w:pStyle w:val="a3"/>
              <w:numPr>
                <w:ilvl w:val="0"/>
                <w:numId w:val="39"/>
              </w:numPr>
              <w:rPr>
                <w:rFonts w:cstheme="minorHAnsi"/>
                <w:b/>
              </w:rPr>
            </w:pPr>
            <w:r w:rsidRPr="0054271A">
              <w:rPr>
                <w:rFonts w:cstheme="minorHAnsi"/>
                <w:b/>
              </w:rPr>
              <w:t>Читання тексту підручника</w:t>
            </w:r>
            <w:r>
              <w:rPr>
                <w:rFonts w:cstheme="minorHAnsi"/>
                <w:b/>
              </w:rPr>
              <w:t>.</w:t>
            </w:r>
          </w:p>
          <w:p w:rsidR="0054271A" w:rsidRDefault="0054271A" w:rsidP="0054271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54271A" w:rsidRDefault="0054271A" w:rsidP="0054271A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B5FE147" wp14:editId="60D92809">
                  <wp:extent cx="4528661" cy="711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7946" cy="717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271A" w:rsidRDefault="0054271A" w:rsidP="0054271A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19D5B7A" wp14:editId="3790F938">
                  <wp:extent cx="3681351" cy="125581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1377" cy="1262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46CC" w:rsidRDefault="00E946CC" w:rsidP="0054271A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Діти складають запитання за прочитаним і ставлять одне одному.</w:t>
            </w:r>
          </w:p>
          <w:p w:rsidR="00E946CC" w:rsidRDefault="00E946CC" w:rsidP="0054271A">
            <w:pPr>
              <w:pStyle w:val="a3"/>
              <w:rPr>
                <w:rFonts w:cstheme="minorHAnsi"/>
              </w:rPr>
            </w:pPr>
          </w:p>
          <w:p w:rsidR="00E946CC" w:rsidRDefault="00E946CC" w:rsidP="0054271A">
            <w:pPr>
              <w:pStyle w:val="a3"/>
              <w:rPr>
                <w:rFonts w:cstheme="minorHAnsi"/>
              </w:rPr>
            </w:pPr>
          </w:p>
          <w:p w:rsidR="0054271A" w:rsidRDefault="0054271A" w:rsidP="0054271A">
            <w:pPr>
              <w:pStyle w:val="a3"/>
              <w:rPr>
                <w:rFonts w:cstheme="minorHAnsi"/>
              </w:rPr>
            </w:pPr>
            <w:r w:rsidRPr="0054271A">
              <w:rPr>
                <w:rFonts w:cstheme="minorHAnsi"/>
              </w:rPr>
              <w:t>Якщо в дітей виникне запитання, чому магніт притягує, кажемо, що це пов’язано з розміщенням частинок у речовинах; вони дізнаються про це в старших класах на уроках фізики.</w:t>
            </w:r>
          </w:p>
          <w:p w:rsidR="0054271A" w:rsidRDefault="0054271A" w:rsidP="0054271A">
            <w:pPr>
              <w:pStyle w:val="a3"/>
              <w:rPr>
                <w:rFonts w:cstheme="minorHAnsi"/>
              </w:rPr>
            </w:pPr>
          </w:p>
          <w:p w:rsidR="0054271A" w:rsidRDefault="0054271A" w:rsidP="0054271A">
            <w:pPr>
              <w:pStyle w:val="a3"/>
              <w:numPr>
                <w:ilvl w:val="0"/>
                <w:numId w:val="3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3</w:t>
            </w:r>
            <w:r w:rsidRPr="0054271A">
              <w:rPr>
                <w:rFonts w:cstheme="minorHAnsi"/>
                <w:b/>
              </w:rPr>
              <w:t xml:space="preserve"> підручника</w:t>
            </w:r>
            <w:r>
              <w:rPr>
                <w:rFonts w:cstheme="minorHAnsi"/>
                <w:b/>
              </w:rPr>
              <w:t>.</w:t>
            </w:r>
          </w:p>
          <w:p w:rsidR="0054271A" w:rsidRDefault="0054271A" w:rsidP="0054271A">
            <w:pPr>
              <w:pStyle w:val="a3"/>
              <w:rPr>
                <w:rFonts w:cstheme="minorHAnsi"/>
              </w:rPr>
            </w:pPr>
            <w:r w:rsidRPr="0054271A">
              <w:rPr>
                <w:rFonts w:cstheme="minorHAnsi"/>
              </w:rPr>
              <w:t>Бажано, щоб цей дослід виконала кожна дитина – відчула і зафіксувала, де починається магнітне поле.</w:t>
            </w:r>
          </w:p>
          <w:p w:rsidR="00E946CC" w:rsidRPr="0054271A" w:rsidRDefault="00E946CC" w:rsidP="0054271A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1F77F13" wp14:editId="03A1C6FA">
                  <wp:extent cx="4144488" cy="34521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3696" cy="347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271A" w:rsidRDefault="0054271A" w:rsidP="0054271A">
            <w:pPr>
              <w:pStyle w:val="a3"/>
              <w:rPr>
                <w:rFonts w:cstheme="minorHAnsi"/>
              </w:rPr>
            </w:pPr>
          </w:p>
          <w:p w:rsidR="0076142E" w:rsidRDefault="00E946CC" w:rsidP="00E946CC">
            <w:pPr>
              <w:pStyle w:val="a3"/>
              <w:numPr>
                <w:ilvl w:val="0"/>
                <w:numId w:val="39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4</w:t>
            </w:r>
            <w:r w:rsidRPr="0054271A">
              <w:rPr>
                <w:rFonts w:cstheme="minorHAnsi"/>
                <w:b/>
              </w:rPr>
              <w:t xml:space="preserve"> підручника</w:t>
            </w:r>
            <w:r>
              <w:rPr>
                <w:rFonts w:cstheme="minorHAnsi"/>
                <w:b/>
              </w:rPr>
              <w:t>.</w:t>
            </w:r>
            <w:r w:rsidR="0076142E">
              <w:rPr>
                <w:rFonts w:cstheme="minorHAnsi"/>
                <w:b/>
              </w:rPr>
              <w:t xml:space="preserve"> </w:t>
            </w:r>
          </w:p>
          <w:p w:rsidR="0076142E" w:rsidRDefault="0076142E" w:rsidP="0076142E">
            <w:pPr>
              <w:pStyle w:val="a3"/>
              <w:rPr>
                <w:rFonts w:cstheme="minorHAnsi"/>
                <w:b/>
              </w:rPr>
            </w:pPr>
          </w:p>
          <w:p w:rsidR="00E946CC" w:rsidRDefault="0076142E" w:rsidP="0076142E">
            <w:pPr>
              <w:pStyle w:val="a3"/>
              <w:rPr>
                <w:rFonts w:cstheme="minorHAnsi"/>
              </w:rPr>
            </w:pPr>
            <w:r w:rsidRPr="0076142E">
              <w:rPr>
                <w:rFonts w:cstheme="minorHAnsi"/>
              </w:rPr>
              <w:t>(Якщо часу не вистачає, цей дослід можна провести на початку наступного уроку</w:t>
            </w:r>
            <w:r>
              <w:rPr>
                <w:rFonts w:cstheme="minorHAnsi"/>
              </w:rPr>
              <w:t>.</w:t>
            </w:r>
            <w:r w:rsidRPr="0076142E">
              <w:rPr>
                <w:rFonts w:cstheme="minorHAnsi"/>
              </w:rPr>
              <w:t>)</w:t>
            </w:r>
          </w:p>
          <w:p w:rsidR="0076142E" w:rsidRDefault="0076142E" w:rsidP="0076142E">
            <w:pPr>
              <w:pStyle w:val="a3"/>
              <w:rPr>
                <w:rFonts w:cstheme="minorHAnsi"/>
                <w:b/>
              </w:rPr>
            </w:pPr>
            <w:bookmarkStart w:id="0" w:name="_GoBack"/>
            <w:bookmarkEnd w:id="0"/>
          </w:p>
          <w:p w:rsidR="00E946CC" w:rsidRPr="0054271A" w:rsidRDefault="0076142E" w:rsidP="0054271A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Прив’язати </w:t>
            </w:r>
            <w:r w:rsidR="00E946CC">
              <w:rPr>
                <w:rFonts w:cstheme="minorHAnsi"/>
              </w:rPr>
              <w:t>нитку до папірця і шматочка па</w:t>
            </w:r>
            <w:r>
              <w:rPr>
                <w:rFonts w:cstheme="minorHAnsi"/>
              </w:rPr>
              <w:t>перу, відтворити дослід на фото.</w:t>
            </w:r>
          </w:p>
        </w:tc>
      </w:tr>
      <w:tr w:rsidR="0054271A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4271A" w:rsidRPr="00564D00" w:rsidRDefault="0054271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54271A" w:rsidRPr="00564D00" w:rsidRDefault="0054271A" w:rsidP="0054271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E946CC" w:rsidRDefault="00E946CC" w:rsidP="00E946CC">
            <w:pPr>
              <w:pStyle w:val="a3"/>
              <w:numPr>
                <w:ilvl w:val="0"/>
                <w:numId w:val="40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4 зошита.</w:t>
            </w:r>
          </w:p>
          <w:p w:rsidR="00E946CC" w:rsidRPr="00E946CC" w:rsidRDefault="00E946CC" w:rsidP="00E946CC">
            <w:pPr>
              <w:pStyle w:val="a3"/>
              <w:rPr>
                <w:rFonts w:cstheme="minorHAnsi"/>
              </w:rPr>
            </w:pPr>
            <w:r w:rsidRPr="00E946CC">
              <w:rPr>
                <w:rFonts w:cstheme="minorHAnsi"/>
              </w:rPr>
              <w:t>(за допомогою магніту сортують сміття – виокремлюють метали)</w:t>
            </w:r>
          </w:p>
          <w:p w:rsidR="00E946CC" w:rsidRDefault="00E946CC" w:rsidP="00E946CC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C1F46C5" wp14:editId="0B8EE86D">
                  <wp:extent cx="3823854" cy="114936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4989" cy="1152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46CC" w:rsidRDefault="00E946CC" w:rsidP="00E946CC">
            <w:pPr>
              <w:pStyle w:val="a3"/>
              <w:numPr>
                <w:ilvl w:val="0"/>
                <w:numId w:val="40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Читання тексту підручника і виконання завдання 5.</w:t>
            </w:r>
          </w:p>
          <w:p w:rsidR="00E946CC" w:rsidRDefault="00E946CC" w:rsidP="00E946CC">
            <w:pPr>
              <w:rPr>
                <w:rFonts w:cstheme="minorHAnsi"/>
                <w:b/>
              </w:rPr>
            </w:pPr>
          </w:p>
          <w:p w:rsidR="00E946CC" w:rsidRPr="00E946CC" w:rsidRDefault="00E946CC" w:rsidP="00E946CC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6706EBA" wp14:editId="53CAD265">
                  <wp:extent cx="4753874" cy="156417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3537" cy="1567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68F8" w:rsidRDefault="005168F8" w:rsidP="0054271A">
            <w:pPr>
              <w:rPr>
                <w:rFonts w:cstheme="minorHAnsi"/>
                <w:b/>
                <w:color w:val="4F81BD" w:themeColor="accent1"/>
              </w:rPr>
            </w:pPr>
          </w:p>
          <w:p w:rsidR="005168F8" w:rsidRDefault="005168F8" w:rsidP="0054271A">
            <w:pPr>
              <w:rPr>
                <w:rFonts w:cstheme="minorHAnsi"/>
                <w:b/>
                <w:color w:val="4F81BD" w:themeColor="accent1"/>
              </w:rPr>
            </w:pPr>
          </w:p>
          <w:p w:rsidR="0054271A" w:rsidRDefault="00F5501E" w:rsidP="0054271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Можна подивитися в додатковий час:</w:t>
            </w:r>
          </w:p>
          <w:p w:rsidR="005168F8" w:rsidRDefault="0076142E" w:rsidP="005168F8">
            <w:pPr>
              <w:rPr>
                <w:rFonts w:cstheme="minorHAnsi"/>
                <w:b/>
                <w:color w:val="4F81BD" w:themeColor="accent1"/>
              </w:rPr>
            </w:pPr>
            <w:hyperlink r:id="rId14" w:history="1">
              <w:r w:rsidR="005168F8" w:rsidRPr="00723BAF">
                <w:rPr>
                  <w:rStyle w:val="a5"/>
                  <w:rFonts w:cstheme="minorHAnsi"/>
                  <w:b/>
                </w:rPr>
                <w:t>https://www.youtube.com/watch?v=W61FQGwChL8</w:t>
              </w:r>
            </w:hyperlink>
            <w:r w:rsidR="005168F8"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5168F8" w:rsidRDefault="0076142E" w:rsidP="005168F8">
            <w:pPr>
              <w:rPr>
                <w:rFonts w:cstheme="minorHAnsi"/>
                <w:b/>
                <w:color w:val="4F81BD" w:themeColor="accent1"/>
              </w:rPr>
            </w:pPr>
            <w:hyperlink r:id="rId15" w:history="1">
              <w:r w:rsidR="005168F8" w:rsidRPr="00723BAF">
                <w:rPr>
                  <w:rStyle w:val="a5"/>
                  <w:rFonts w:cstheme="minorHAnsi"/>
                  <w:b/>
                </w:rPr>
                <w:t>https://www.youtube.com/watch?v=OQg1vgjtCRM</w:t>
              </w:r>
            </w:hyperlink>
          </w:p>
          <w:p w:rsidR="005168F8" w:rsidRDefault="005168F8" w:rsidP="0054271A">
            <w:pPr>
              <w:rPr>
                <w:rFonts w:cstheme="minorHAnsi"/>
                <w:b/>
                <w:color w:val="4F81BD" w:themeColor="accent1"/>
              </w:rPr>
            </w:pPr>
          </w:p>
          <w:p w:rsidR="005168F8" w:rsidRDefault="005168F8" w:rsidP="0054271A">
            <w:pPr>
              <w:rPr>
                <w:rFonts w:cstheme="minorHAnsi"/>
                <w:b/>
                <w:color w:val="4F81BD" w:themeColor="accent1"/>
              </w:rPr>
            </w:pPr>
          </w:p>
          <w:p w:rsidR="005168F8" w:rsidRDefault="005168F8" w:rsidP="0054271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Для вчителя:</w:t>
            </w:r>
          </w:p>
          <w:p w:rsidR="005168F8" w:rsidRDefault="0076142E" w:rsidP="0054271A">
            <w:pPr>
              <w:rPr>
                <w:rFonts w:cstheme="minorHAnsi"/>
              </w:rPr>
            </w:pPr>
            <w:hyperlink r:id="rId16" w:history="1">
              <w:r w:rsidR="005168F8" w:rsidRPr="00723BAF">
                <w:rPr>
                  <w:rStyle w:val="a5"/>
                  <w:rFonts w:cstheme="minorHAnsi"/>
                  <w:b/>
                </w:rPr>
                <w:t>https://www.youtube.com/watch?v=yXCeuSiTOug</w:t>
              </w:r>
            </w:hyperlink>
            <w:r w:rsidR="005168F8">
              <w:rPr>
                <w:rFonts w:cstheme="minorHAnsi"/>
                <w:b/>
                <w:color w:val="4F81BD" w:themeColor="accent1"/>
              </w:rPr>
              <w:t xml:space="preserve"> </w:t>
            </w:r>
            <w:r w:rsidR="005168F8" w:rsidRPr="005168F8">
              <w:rPr>
                <w:rFonts w:cstheme="minorHAnsi"/>
              </w:rPr>
              <w:t xml:space="preserve">(можна налаштувати </w:t>
            </w:r>
            <w:r w:rsidR="005168F8">
              <w:rPr>
                <w:rFonts w:cstheme="minorHAnsi"/>
              </w:rPr>
              <w:t xml:space="preserve">автоматичні </w:t>
            </w:r>
            <w:r w:rsidR="005168F8" w:rsidRPr="005168F8">
              <w:rPr>
                <w:rFonts w:cstheme="minorHAnsi"/>
              </w:rPr>
              <w:t>українські субтитри)</w:t>
            </w:r>
          </w:p>
          <w:p w:rsidR="005168F8" w:rsidRDefault="0076142E" w:rsidP="005168F8">
            <w:pPr>
              <w:rPr>
                <w:rFonts w:cstheme="minorHAnsi"/>
              </w:rPr>
            </w:pPr>
            <w:hyperlink r:id="rId17" w:history="1">
              <w:r w:rsidR="005168F8" w:rsidRPr="00723BAF">
                <w:rPr>
                  <w:rStyle w:val="a5"/>
                  <w:rFonts w:cstheme="minorHAnsi"/>
                </w:rPr>
                <w:t>https://www.youtube.com/watch?v=MZtTVsIOA9c</w:t>
              </w:r>
            </w:hyperlink>
            <w:r w:rsidR="005168F8">
              <w:rPr>
                <w:rFonts w:cstheme="minorHAnsi"/>
              </w:rPr>
              <w:t xml:space="preserve"> </w:t>
            </w:r>
            <w:r w:rsidR="005168F8" w:rsidRPr="005168F8">
              <w:rPr>
                <w:rFonts w:cstheme="minorHAnsi"/>
              </w:rPr>
              <w:t xml:space="preserve">(можна налаштувати </w:t>
            </w:r>
            <w:r w:rsidR="005168F8">
              <w:rPr>
                <w:rFonts w:cstheme="minorHAnsi"/>
              </w:rPr>
              <w:t xml:space="preserve">автоматичні </w:t>
            </w:r>
            <w:r w:rsidR="005168F8" w:rsidRPr="005168F8">
              <w:rPr>
                <w:rFonts w:cstheme="minorHAnsi"/>
              </w:rPr>
              <w:t>українські субтитри)</w:t>
            </w:r>
          </w:p>
          <w:p w:rsidR="005168F8" w:rsidRDefault="005168F8" w:rsidP="0054271A">
            <w:pPr>
              <w:rPr>
                <w:rFonts w:cstheme="minorHAnsi"/>
              </w:rPr>
            </w:pPr>
          </w:p>
          <w:p w:rsidR="005168F8" w:rsidRDefault="005168F8" w:rsidP="0054271A">
            <w:pPr>
              <w:rPr>
                <w:rFonts w:cstheme="minorHAnsi"/>
              </w:rPr>
            </w:pPr>
          </w:p>
          <w:p w:rsidR="005168F8" w:rsidRPr="005168F8" w:rsidRDefault="005168F8" w:rsidP="0054271A">
            <w:pPr>
              <w:rPr>
                <w:rFonts w:cstheme="minorHAnsi"/>
              </w:rPr>
            </w:pPr>
          </w:p>
          <w:p w:rsidR="00F5501E" w:rsidRDefault="00F5501E" w:rsidP="0054271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F5501E" w:rsidRDefault="00F5501E" w:rsidP="0054271A">
            <w:pPr>
              <w:rPr>
                <w:rFonts w:cstheme="minorHAnsi"/>
                <w:b/>
                <w:color w:val="4F81BD" w:themeColor="accent1"/>
              </w:rPr>
            </w:pPr>
          </w:p>
          <w:p w:rsidR="00F5501E" w:rsidRDefault="00F5501E" w:rsidP="0054271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90092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13B2" w:rsidRPr="00564D00" w:rsidRDefault="002C13B2" w:rsidP="002C13B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>ІV.</w:t>
            </w:r>
          </w:p>
          <w:p w:rsidR="00900924" w:rsidRPr="00564D00" w:rsidRDefault="00900924" w:rsidP="005F6280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C7042" w:rsidRPr="00564D00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900924" w:rsidRPr="00564D00" w:rsidRDefault="00AC7042" w:rsidP="00ED2F11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</w:rPr>
              <w:t>Робота зі слайдом презентації «Перевіряю себе».</w:t>
            </w:r>
          </w:p>
        </w:tc>
      </w:tr>
    </w:tbl>
    <w:p w:rsidR="00683687" w:rsidRPr="00564D00" w:rsidRDefault="002D3DA4" w:rsidP="00ED2F11">
      <w:pPr>
        <w:spacing w:after="0" w:line="240" w:lineRule="auto"/>
        <w:rPr>
          <w:rFonts w:cstheme="minorHAnsi"/>
        </w:rPr>
      </w:pPr>
      <w:r w:rsidRPr="00564D00">
        <w:rPr>
          <w:rFonts w:cstheme="minorHAnsi"/>
          <w:sz w:val="18"/>
          <w:szCs w:val="18"/>
          <w:vertAlign w:val="superscript"/>
        </w:rPr>
        <w:t>2</w:t>
      </w:r>
      <w:r w:rsidRPr="00564D00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sectPr w:rsidR="00683687" w:rsidRPr="00564D00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13798"/>
    <w:multiLevelType w:val="hybridMultilevel"/>
    <w:tmpl w:val="B6926F9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8E331D"/>
    <w:multiLevelType w:val="hybridMultilevel"/>
    <w:tmpl w:val="218C668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01802"/>
    <w:multiLevelType w:val="hybridMultilevel"/>
    <w:tmpl w:val="08807AD8"/>
    <w:lvl w:ilvl="0" w:tplc="041CE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C30693"/>
    <w:multiLevelType w:val="hybridMultilevel"/>
    <w:tmpl w:val="EA6CBDA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9B296B"/>
    <w:multiLevelType w:val="hybridMultilevel"/>
    <w:tmpl w:val="3316387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E8360F"/>
    <w:multiLevelType w:val="hybridMultilevel"/>
    <w:tmpl w:val="B6DC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C5C7F"/>
    <w:multiLevelType w:val="hybridMultilevel"/>
    <w:tmpl w:val="9B78B40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63160"/>
    <w:multiLevelType w:val="hybridMultilevel"/>
    <w:tmpl w:val="EAD21BE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717212"/>
    <w:multiLevelType w:val="hybridMultilevel"/>
    <w:tmpl w:val="FDD470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844E3"/>
    <w:multiLevelType w:val="hybridMultilevel"/>
    <w:tmpl w:val="993062B2"/>
    <w:lvl w:ilvl="0" w:tplc="90B03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D50C9"/>
    <w:multiLevelType w:val="hybridMultilevel"/>
    <w:tmpl w:val="DD5E044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CB3DB9"/>
    <w:multiLevelType w:val="hybridMultilevel"/>
    <w:tmpl w:val="3418C2A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8E43375"/>
    <w:multiLevelType w:val="hybridMultilevel"/>
    <w:tmpl w:val="790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404C1C"/>
    <w:multiLevelType w:val="hybridMultilevel"/>
    <w:tmpl w:val="314A30B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FC1F11"/>
    <w:multiLevelType w:val="hybridMultilevel"/>
    <w:tmpl w:val="0A0E22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1C0F73"/>
    <w:multiLevelType w:val="hybridMultilevel"/>
    <w:tmpl w:val="790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951992"/>
    <w:multiLevelType w:val="hybridMultilevel"/>
    <w:tmpl w:val="5D1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7583C"/>
    <w:multiLevelType w:val="hybridMultilevel"/>
    <w:tmpl w:val="922ADBB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83C44"/>
    <w:multiLevelType w:val="hybridMultilevel"/>
    <w:tmpl w:val="41F6D55E"/>
    <w:lvl w:ilvl="0" w:tplc="10FE45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6512F6"/>
    <w:multiLevelType w:val="hybridMultilevel"/>
    <w:tmpl w:val="1C568A9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35"/>
  </w:num>
  <w:num w:numId="4">
    <w:abstractNumId w:val="12"/>
  </w:num>
  <w:num w:numId="5">
    <w:abstractNumId w:val="17"/>
  </w:num>
  <w:num w:numId="6">
    <w:abstractNumId w:val="34"/>
  </w:num>
  <w:num w:numId="7">
    <w:abstractNumId w:val="0"/>
  </w:num>
  <w:num w:numId="8">
    <w:abstractNumId w:val="11"/>
  </w:num>
  <w:num w:numId="9">
    <w:abstractNumId w:val="37"/>
  </w:num>
  <w:num w:numId="10">
    <w:abstractNumId w:val="20"/>
  </w:num>
  <w:num w:numId="11">
    <w:abstractNumId w:val="33"/>
  </w:num>
  <w:num w:numId="12">
    <w:abstractNumId w:val="30"/>
  </w:num>
  <w:num w:numId="13">
    <w:abstractNumId w:val="39"/>
  </w:num>
  <w:num w:numId="14">
    <w:abstractNumId w:val="18"/>
  </w:num>
  <w:num w:numId="15">
    <w:abstractNumId w:val="10"/>
  </w:num>
  <w:num w:numId="16">
    <w:abstractNumId w:val="15"/>
  </w:num>
  <w:num w:numId="17">
    <w:abstractNumId w:val="13"/>
  </w:num>
  <w:num w:numId="18">
    <w:abstractNumId w:val="2"/>
  </w:num>
  <w:num w:numId="19">
    <w:abstractNumId w:val="23"/>
  </w:num>
  <w:num w:numId="20">
    <w:abstractNumId w:val="21"/>
  </w:num>
  <w:num w:numId="21">
    <w:abstractNumId w:val="7"/>
  </w:num>
  <w:num w:numId="22">
    <w:abstractNumId w:val="5"/>
  </w:num>
  <w:num w:numId="23">
    <w:abstractNumId w:val="26"/>
  </w:num>
  <w:num w:numId="24">
    <w:abstractNumId w:val="22"/>
  </w:num>
  <w:num w:numId="25">
    <w:abstractNumId w:val="32"/>
  </w:num>
  <w:num w:numId="26">
    <w:abstractNumId w:val="6"/>
  </w:num>
  <w:num w:numId="27">
    <w:abstractNumId w:val="28"/>
  </w:num>
  <w:num w:numId="28">
    <w:abstractNumId w:val="38"/>
  </w:num>
  <w:num w:numId="29">
    <w:abstractNumId w:val="31"/>
  </w:num>
  <w:num w:numId="30">
    <w:abstractNumId w:val="8"/>
  </w:num>
  <w:num w:numId="31">
    <w:abstractNumId w:val="16"/>
  </w:num>
  <w:num w:numId="32">
    <w:abstractNumId w:val="1"/>
  </w:num>
  <w:num w:numId="33">
    <w:abstractNumId w:val="24"/>
  </w:num>
  <w:num w:numId="34">
    <w:abstractNumId w:val="9"/>
  </w:num>
  <w:num w:numId="35">
    <w:abstractNumId w:val="4"/>
  </w:num>
  <w:num w:numId="36">
    <w:abstractNumId w:val="14"/>
  </w:num>
  <w:num w:numId="37">
    <w:abstractNumId w:val="3"/>
  </w:num>
  <w:num w:numId="38">
    <w:abstractNumId w:val="36"/>
  </w:num>
  <w:num w:numId="39">
    <w:abstractNumId w:val="25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2C8D"/>
    <w:rsid w:val="00094454"/>
    <w:rsid w:val="000A5BD5"/>
    <w:rsid w:val="000A7A07"/>
    <w:rsid w:val="000E28A4"/>
    <w:rsid w:val="000F2AD1"/>
    <w:rsid w:val="001249A7"/>
    <w:rsid w:val="00152858"/>
    <w:rsid w:val="00153A04"/>
    <w:rsid w:val="001719EA"/>
    <w:rsid w:val="00185531"/>
    <w:rsid w:val="001973A5"/>
    <w:rsid w:val="001A1034"/>
    <w:rsid w:val="001C1B95"/>
    <w:rsid w:val="0024291E"/>
    <w:rsid w:val="0024428C"/>
    <w:rsid w:val="00265449"/>
    <w:rsid w:val="002678FE"/>
    <w:rsid w:val="0028359C"/>
    <w:rsid w:val="002A568A"/>
    <w:rsid w:val="002C13B2"/>
    <w:rsid w:val="002C730A"/>
    <w:rsid w:val="002D3DA4"/>
    <w:rsid w:val="002D7163"/>
    <w:rsid w:val="002E0EA3"/>
    <w:rsid w:val="00304FA2"/>
    <w:rsid w:val="00320282"/>
    <w:rsid w:val="00323696"/>
    <w:rsid w:val="00325248"/>
    <w:rsid w:val="00337DB8"/>
    <w:rsid w:val="00340882"/>
    <w:rsid w:val="0037495F"/>
    <w:rsid w:val="003C68F9"/>
    <w:rsid w:val="003C7556"/>
    <w:rsid w:val="00413F5E"/>
    <w:rsid w:val="00431337"/>
    <w:rsid w:val="00465E9F"/>
    <w:rsid w:val="00474B4D"/>
    <w:rsid w:val="004832CC"/>
    <w:rsid w:val="004C1BD2"/>
    <w:rsid w:val="004C2A91"/>
    <w:rsid w:val="004D1687"/>
    <w:rsid w:val="004F1A08"/>
    <w:rsid w:val="004F1D90"/>
    <w:rsid w:val="00500CE2"/>
    <w:rsid w:val="00513ED6"/>
    <w:rsid w:val="005168F8"/>
    <w:rsid w:val="005222A1"/>
    <w:rsid w:val="0054271A"/>
    <w:rsid w:val="00546BEF"/>
    <w:rsid w:val="005524C8"/>
    <w:rsid w:val="00552520"/>
    <w:rsid w:val="00557DC1"/>
    <w:rsid w:val="00564D00"/>
    <w:rsid w:val="00580C43"/>
    <w:rsid w:val="00586855"/>
    <w:rsid w:val="005B3E3B"/>
    <w:rsid w:val="005C40C7"/>
    <w:rsid w:val="005D0383"/>
    <w:rsid w:val="005F6280"/>
    <w:rsid w:val="0062557B"/>
    <w:rsid w:val="00625C86"/>
    <w:rsid w:val="00647DCE"/>
    <w:rsid w:val="00650A35"/>
    <w:rsid w:val="006753C2"/>
    <w:rsid w:val="0067633A"/>
    <w:rsid w:val="00683687"/>
    <w:rsid w:val="006B54A5"/>
    <w:rsid w:val="006C3426"/>
    <w:rsid w:val="006D5DF3"/>
    <w:rsid w:val="006E7F6A"/>
    <w:rsid w:val="00707633"/>
    <w:rsid w:val="00712E78"/>
    <w:rsid w:val="0072419F"/>
    <w:rsid w:val="00730D49"/>
    <w:rsid w:val="007319B2"/>
    <w:rsid w:val="00732C6D"/>
    <w:rsid w:val="007474E2"/>
    <w:rsid w:val="007611D4"/>
    <w:rsid w:val="0076142E"/>
    <w:rsid w:val="00785D00"/>
    <w:rsid w:val="007A08A8"/>
    <w:rsid w:val="007B73A3"/>
    <w:rsid w:val="007B7E86"/>
    <w:rsid w:val="007C446E"/>
    <w:rsid w:val="007C702E"/>
    <w:rsid w:val="007F2B9C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8F0369"/>
    <w:rsid w:val="008F5F66"/>
    <w:rsid w:val="00900924"/>
    <w:rsid w:val="0090138C"/>
    <w:rsid w:val="0090614C"/>
    <w:rsid w:val="009141A8"/>
    <w:rsid w:val="00923D0C"/>
    <w:rsid w:val="009459C0"/>
    <w:rsid w:val="00952415"/>
    <w:rsid w:val="009669FC"/>
    <w:rsid w:val="0097589B"/>
    <w:rsid w:val="009A662E"/>
    <w:rsid w:val="009B192C"/>
    <w:rsid w:val="009E2A74"/>
    <w:rsid w:val="00A074C1"/>
    <w:rsid w:val="00A110C9"/>
    <w:rsid w:val="00A13B91"/>
    <w:rsid w:val="00A27045"/>
    <w:rsid w:val="00A27129"/>
    <w:rsid w:val="00AC4EFB"/>
    <w:rsid w:val="00AC7042"/>
    <w:rsid w:val="00AF0E6E"/>
    <w:rsid w:val="00B04791"/>
    <w:rsid w:val="00B155A5"/>
    <w:rsid w:val="00B310AD"/>
    <w:rsid w:val="00B420E5"/>
    <w:rsid w:val="00B809EF"/>
    <w:rsid w:val="00B86D3E"/>
    <w:rsid w:val="00B9436A"/>
    <w:rsid w:val="00BC2510"/>
    <w:rsid w:val="00BD67B8"/>
    <w:rsid w:val="00C07FC9"/>
    <w:rsid w:val="00C12AB6"/>
    <w:rsid w:val="00C30DEA"/>
    <w:rsid w:val="00C3749E"/>
    <w:rsid w:val="00C41887"/>
    <w:rsid w:val="00C64475"/>
    <w:rsid w:val="00C6798A"/>
    <w:rsid w:val="00C74F5C"/>
    <w:rsid w:val="00C76F60"/>
    <w:rsid w:val="00C96E3D"/>
    <w:rsid w:val="00CA081D"/>
    <w:rsid w:val="00CB2F9D"/>
    <w:rsid w:val="00CE1D44"/>
    <w:rsid w:val="00CE7B9F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3124C"/>
    <w:rsid w:val="00E71B9A"/>
    <w:rsid w:val="00E73E61"/>
    <w:rsid w:val="00E9044F"/>
    <w:rsid w:val="00E946CC"/>
    <w:rsid w:val="00EC7C68"/>
    <w:rsid w:val="00ED1132"/>
    <w:rsid w:val="00ED2F11"/>
    <w:rsid w:val="00ED7400"/>
    <w:rsid w:val="00F02BB8"/>
    <w:rsid w:val="00F2461F"/>
    <w:rsid w:val="00F26F19"/>
    <w:rsid w:val="00F5501E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C302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youtube.com/watch?v=MZtTVsIOA9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yXCeuSiTOu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OQg1vgjtCRM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www.youtube.com/watch?v=W61FQGwChL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BB230-B334-43AB-B571-86484CC9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46</cp:revision>
  <dcterms:created xsi:type="dcterms:W3CDTF">2020-01-29T09:57:00Z</dcterms:created>
  <dcterms:modified xsi:type="dcterms:W3CDTF">2020-12-13T10:17:00Z</dcterms:modified>
</cp:coreProperties>
</file>